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037" w14:textId="77777777" w:rsidR="00B8416D" w:rsidRPr="008D3731" w:rsidRDefault="00B8416D" w:rsidP="008B3813">
      <w:pPr>
        <w:pStyle w:val="Encabezado"/>
        <w:jc w:val="center"/>
        <w:rPr>
          <w:rFonts w:ascii="Calibri" w:hAnsi="Calibri" w:cs="Calibri"/>
          <w:b/>
          <w:sz w:val="24"/>
          <w:szCs w:val="24"/>
        </w:rPr>
      </w:pPr>
    </w:p>
    <w:p w14:paraId="26991F2C" w14:textId="77777777" w:rsidR="00C909A2" w:rsidRPr="008D3731" w:rsidRDefault="00C909A2" w:rsidP="008B3813">
      <w:pPr>
        <w:ind w:right="-570"/>
        <w:jc w:val="both"/>
        <w:rPr>
          <w:rFonts w:ascii="Calibri" w:hAnsi="Calibri" w:cs="Calibri"/>
          <w:b/>
          <w:sz w:val="24"/>
          <w:szCs w:val="24"/>
        </w:rPr>
      </w:pPr>
      <w:r w:rsidRPr="008D3731">
        <w:rPr>
          <w:rFonts w:ascii="Calibri" w:hAnsi="Calibri" w:cs="Calibri"/>
          <w:b/>
          <w:sz w:val="24"/>
          <w:szCs w:val="24"/>
        </w:rPr>
        <w:t>1.  DATOS GENERALES</w:t>
      </w:r>
    </w:p>
    <w:p w14:paraId="5B4D8F82" w14:textId="77777777" w:rsidR="00C909A2" w:rsidRPr="008D3731" w:rsidRDefault="00C909A2" w:rsidP="008B3813">
      <w:pPr>
        <w:ind w:right="-57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92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68"/>
        <w:gridCol w:w="6379"/>
      </w:tblGrid>
      <w:tr w:rsidR="008B4326" w:rsidRPr="008D3731" w14:paraId="5582DE33" w14:textId="77777777" w:rsidTr="008D3731">
        <w:trPr>
          <w:trHeight w:val="22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4BA" w14:textId="77777777" w:rsidR="008B4326" w:rsidRPr="008D3731" w:rsidRDefault="008B4326" w:rsidP="008B3813">
            <w:pPr>
              <w:tabs>
                <w:tab w:val="left" w:pos="3060"/>
              </w:tabs>
              <w:ind w:right="-72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 xml:space="preserve">Programa de Formación:  </w:t>
            </w:r>
          </w:p>
          <w:p w14:paraId="67CA4FFD" w14:textId="77777777" w:rsidR="008B4326" w:rsidRPr="008D3731" w:rsidRDefault="008B4326" w:rsidP="008B3813">
            <w:pPr>
              <w:tabs>
                <w:tab w:val="left" w:pos="3060"/>
              </w:tabs>
              <w:ind w:right="-724"/>
              <w:jc w:val="both"/>
              <w:rPr>
                <w:rFonts w:ascii="Calibri" w:hAnsi="Calibri" w:cs="Calibri"/>
                <w:sz w:val="24"/>
                <w:szCs w:val="24"/>
                <w:lang w:val="es-MX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6BE" w14:textId="541E0A18" w:rsidR="008B4326" w:rsidRPr="008D3731" w:rsidRDefault="008B4326" w:rsidP="008B3813">
            <w:pPr>
              <w:tabs>
                <w:tab w:val="left" w:pos="3060"/>
              </w:tabs>
              <w:ind w:right="-72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4326" w:rsidRPr="008D3731" w14:paraId="021EBC03" w14:textId="77777777" w:rsidTr="008D3731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8F1" w14:textId="77777777" w:rsidR="008B4326" w:rsidRPr="008D3731" w:rsidRDefault="008B4326" w:rsidP="008B3813">
            <w:pPr>
              <w:tabs>
                <w:tab w:val="left" w:pos="3060"/>
              </w:tabs>
              <w:ind w:right="-72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Competencia: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3EE" w14:textId="1F761310" w:rsidR="008B4326" w:rsidRPr="008D3731" w:rsidRDefault="008B4326" w:rsidP="008B3813">
            <w:pPr>
              <w:jc w:val="both"/>
              <w:rPr>
                <w:rFonts w:ascii="Calibri" w:hAnsi="Calibri" w:cs="Calibri"/>
                <w:sz w:val="24"/>
                <w:szCs w:val="24"/>
                <w:lang w:val="es-CO"/>
              </w:rPr>
            </w:pPr>
          </w:p>
        </w:tc>
      </w:tr>
      <w:tr w:rsidR="008B4326" w:rsidRPr="008D3731" w14:paraId="43FB1704" w14:textId="77777777" w:rsidTr="008D3731">
        <w:trPr>
          <w:trHeight w:val="4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DCD" w14:textId="77777777" w:rsidR="008B4326" w:rsidRPr="008D3731" w:rsidRDefault="008B4326" w:rsidP="008B3813">
            <w:pPr>
              <w:tabs>
                <w:tab w:val="left" w:pos="3060"/>
              </w:tabs>
              <w:ind w:right="-724"/>
              <w:jc w:val="both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Actividad de Aprendizaje:</w:t>
            </w:r>
          </w:p>
          <w:p w14:paraId="032A22F5" w14:textId="77777777" w:rsidR="008B4326" w:rsidRPr="008D3731" w:rsidRDefault="008B4326" w:rsidP="008B3813">
            <w:pPr>
              <w:tabs>
                <w:tab w:val="left" w:pos="3060"/>
              </w:tabs>
              <w:ind w:right="-72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067" w14:textId="33BB371F" w:rsidR="00364E6F" w:rsidRPr="008D3731" w:rsidRDefault="00364E6F" w:rsidP="008B3813">
            <w:pPr>
              <w:jc w:val="both"/>
              <w:rPr>
                <w:rFonts w:ascii="Calibri" w:hAnsi="Calibri" w:cs="Calibri"/>
                <w:sz w:val="24"/>
                <w:szCs w:val="24"/>
                <w:highlight w:val="lightGray"/>
                <w:lang w:val="es-CO"/>
              </w:rPr>
            </w:pPr>
          </w:p>
        </w:tc>
      </w:tr>
      <w:tr w:rsidR="008B4326" w:rsidRPr="008D3731" w14:paraId="0C87C911" w14:textId="77777777" w:rsidTr="008D3731">
        <w:trPr>
          <w:trHeight w:val="181"/>
        </w:trPr>
        <w:tc>
          <w:tcPr>
            <w:tcW w:w="9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ACF" w14:textId="79815080" w:rsidR="001979F1" w:rsidRPr="008D3731" w:rsidRDefault="001979F1" w:rsidP="008B381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Evidencia de conocimiento:</w:t>
            </w:r>
          </w:p>
          <w:p w14:paraId="6D51FD77" w14:textId="7D759D89" w:rsidR="001979F1" w:rsidRPr="008D3731" w:rsidRDefault="001979F1" w:rsidP="008B381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Evidencia de Desempeño:</w:t>
            </w:r>
          </w:p>
          <w:p w14:paraId="59577DF3" w14:textId="242992C6" w:rsidR="00E055DE" w:rsidRPr="008D3731" w:rsidRDefault="008B4326" w:rsidP="00FA67C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Evidencia de Producto:</w:t>
            </w:r>
          </w:p>
        </w:tc>
      </w:tr>
      <w:tr w:rsidR="008B4326" w:rsidRPr="008D3731" w14:paraId="1CD982D4" w14:textId="77777777" w:rsidTr="008D3731">
        <w:trPr>
          <w:trHeight w:val="381"/>
        </w:trPr>
        <w:tc>
          <w:tcPr>
            <w:tcW w:w="9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955" w14:textId="1EAAAEA6" w:rsidR="00C336C3" w:rsidRPr="008D3731" w:rsidRDefault="008D3731" w:rsidP="008B3813">
            <w:pPr>
              <w:tabs>
                <w:tab w:val="left" w:pos="318"/>
              </w:tabs>
              <w:ind w:left="-65" w:right="-724"/>
              <w:jc w:val="both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 xml:space="preserve"> C</w:t>
            </w:r>
            <w:r w:rsidR="00D05F7C" w:rsidRPr="008D3731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riterios de evaluación:</w:t>
            </w:r>
          </w:p>
          <w:p w14:paraId="79FDE8D1" w14:textId="69F06F19" w:rsidR="00F5285F" w:rsidRPr="008D3731" w:rsidRDefault="00F5285F" w:rsidP="004F7B20">
            <w:pPr>
              <w:jc w:val="both"/>
              <w:rPr>
                <w:rFonts w:ascii="Calibri" w:hAnsi="Calibri" w:cs="Calibri"/>
                <w:sz w:val="24"/>
                <w:szCs w:val="24"/>
                <w:lang w:val="es-CO"/>
              </w:rPr>
            </w:pPr>
          </w:p>
        </w:tc>
      </w:tr>
      <w:tr w:rsidR="008B4326" w:rsidRPr="008D3731" w14:paraId="4F8D49CA" w14:textId="77777777" w:rsidTr="008D3731">
        <w:tc>
          <w:tcPr>
            <w:tcW w:w="9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DE1" w14:textId="47E302A0" w:rsidR="008B4326" w:rsidRPr="008D3731" w:rsidRDefault="008B4326" w:rsidP="00145DCE">
            <w:pPr>
              <w:tabs>
                <w:tab w:val="left" w:pos="318"/>
              </w:tabs>
              <w:ind w:left="318" w:right="-724" w:hanging="31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Duración de la evaluación:</w:t>
            </w:r>
            <w:r w:rsidRPr="008D373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F15D5" w:rsidRPr="008D3731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8B4326" w:rsidRPr="008D3731" w14:paraId="288E600E" w14:textId="77777777" w:rsidTr="008D3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7" w:type="dxa"/>
            <w:gridSpan w:val="2"/>
          </w:tcPr>
          <w:p w14:paraId="7A54972E" w14:textId="32737A86" w:rsidR="00691900" w:rsidRPr="008D3731" w:rsidRDefault="00691900" w:rsidP="008B3813">
            <w:pPr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Nombre del Aprendiz(a) en formación: ____________________________</w:t>
            </w:r>
            <w:r w:rsidR="00F5285F" w:rsidRPr="008D3731">
              <w:rPr>
                <w:rFonts w:ascii="Calibri" w:hAnsi="Calibri" w:cs="Calibri"/>
                <w:b/>
                <w:sz w:val="24"/>
                <w:szCs w:val="24"/>
              </w:rPr>
              <w:t>____</w:t>
            </w:r>
            <w:r w:rsidR="008D3731" w:rsidRPr="008D3731">
              <w:rPr>
                <w:rFonts w:ascii="Calibri" w:hAnsi="Calibri" w:cs="Calibri"/>
                <w:b/>
                <w:sz w:val="24"/>
                <w:szCs w:val="24"/>
              </w:rPr>
              <w:t>___________</w:t>
            </w:r>
          </w:p>
          <w:p w14:paraId="1A38C6E2" w14:textId="05919116" w:rsidR="00691900" w:rsidRPr="008D3731" w:rsidRDefault="00691900" w:rsidP="008B3813">
            <w:pPr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Regional: S</w:t>
            </w:r>
            <w:r w:rsidR="008D3731" w:rsidRPr="008D3731">
              <w:rPr>
                <w:rFonts w:ascii="Calibri" w:hAnsi="Calibri" w:cs="Calibri"/>
                <w:b/>
                <w:sz w:val="24"/>
                <w:szCs w:val="24"/>
              </w:rPr>
              <w:t xml:space="preserve">antander </w:t>
            </w:r>
          </w:p>
          <w:p w14:paraId="0F3299A8" w14:textId="3E8461C6" w:rsidR="00691900" w:rsidRPr="008D3731" w:rsidRDefault="007F5D3E" w:rsidP="008B3813">
            <w:pPr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 xml:space="preserve">Centro de formación: </w:t>
            </w:r>
            <w:r w:rsidR="00F5285F" w:rsidRPr="008D3731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8D3731" w:rsidRPr="008D3731">
              <w:rPr>
                <w:rFonts w:ascii="Calibri" w:hAnsi="Calibri" w:cs="Calibri"/>
                <w:b/>
                <w:sz w:val="24"/>
                <w:szCs w:val="24"/>
              </w:rPr>
              <w:t>entro de Gestión Agroempresarial del Oriente.</w:t>
            </w:r>
          </w:p>
          <w:p w14:paraId="233D756F" w14:textId="133C4A32" w:rsidR="00691900" w:rsidRPr="008D3731" w:rsidRDefault="00691900" w:rsidP="008B3813">
            <w:pPr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No. De Ficha de Caracterización: ____________________________</w:t>
            </w:r>
            <w:r w:rsidR="008D3731" w:rsidRPr="008D3731">
              <w:rPr>
                <w:rFonts w:ascii="Calibri" w:hAnsi="Calibri" w:cs="Calibri"/>
                <w:b/>
                <w:sz w:val="24"/>
                <w:szCs w:val="24"/>
              </w:rPr>
              <w:t>___</w:t>
            </w:r>
          </w:p>
          <w:p w14:paraId="07CEEE08" w14:textId="3A9AA715" w:rsidR="008B4326" w:rsidRPr="008D3731" w:rsidRDefault="00691900" w:rsidP="004A79A4">
            <w:pPr>
              <w:ind w:right="-57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8D3731">
              <w:rPr>
                <w:rFonts w:ascii="Calibri" w:hAnsi="Calibri" w:cs="Calibri"/>
                <w:b/>
                <w:sz w:val="24"/>
                <w:szCs w:val="24"/>
              </w:rPr>
              <w:t>Nombre del Instructor (a): ___</w:t>
            </w:r>
            <w:r w:rsidR="008D3731" w:rsidRPr="008D3731">
              <w:rPr>
                <w:rFonts w:ascii="Calibri" w:hAnsi="Calibri" w:cs="Calibri"/>
                <w:b/>
                <w:sz w:val="24"/>
                <w:szCs w:val="24"/>
              </w:rPr>
              <w:t>___________________________________________________</w:t>
            </w:r>
          </w:p>
        </w:tc>
      </w:tr>
    </w:tbl>
    <w:p w14:paraId="7907C6EF" w14:textId="77777777" w:rsidR="00C909A2" w:rsidRPr="008D3731" w:rsidRDefault="00C909A2" w:rsidP="008B3813">
      <w:pPr>
        <w:rPr>
          <w:rFonts w:ascii="Calibri" w:hAnsi="Calibri" w:cs="Calibri"/>
          <w:b/>
          <w:sz w:val="24"/>
          <w:szCs w:val="24"/>
        </w:rPr>
      </w:pPr>
    </w:p>
    <w:p w14:paraId="3A67B476" w14:textId="77777777" w:rsidR="00C909A2" w:rsidRPr="008D3731" w:rsidRDefault="00C909A2" w:rsidP="008B3813">
      <w:pPr>
        <w:ind w:right="-570"/>
        <w:jc w:val="both"/>
        <w:rPr>
          <w:rFonts w:ascii="Calibri" w:hAnsi="Calibri" w:cs="Calibri"/>
          <w:sz w:val="24"/>
          <w:szCs w:val="24"/>
        </w:rPr>
      </w:pPr>
      <w:r w:rsidRPr="008D3731">
        <w:rPr>
          <w:rFonts w:ascii="Calibri" w:hAnsi="Calibri" w:cs="Calibri"/>
          <w:b/>
          <w:sz w:val="24"/>
          <w:szCs w:val="24"/>
        </w:rPr>
        <w:t>2.  INSTRUCCIONES PARA EL DILIGENCIAMIENTO</w:t>
      </w:r>
    </w:p>
    <w:p w14:paraId="3782F39A" w14:textId="77777777" w:rsidR="00C909A2" w:rsidRPr="008D3731" w:rsidRDefault="00C909A2" w:rsidP="008B3813">
      <w:pPr>
        <w:tabs>
          <w:tab w:val="num" w:pos="567"/>
        </w:tabs>
        <w:ind w:right="-724"/>
        <w:jc w:val="both"/>
        <w:rPr>
          <w:rFonts w:ascii="Calibri" w:hAnsi="Calibri" w:cs="Calibri"/>
          <w:b/>
          <w:sz w:val="24"/>
          <w:szCs w:val="24"/>
          <w:lang w:val="es-MX"/>
        </w:rPr>
      </w:pPr>
    </w:p>
    <w:p w14:paraId="35C82187" w14:textId="49344D74" w:rsidR="00C909A2" w:rsidRPr="008D3731" w:rsidRDefault="00C909A2" w:rsidP="008B3813">
      <w:pPr>
        <w:tabs>
          <w:tab w:val="num" w:pos="567"/>
        </w:tabs>
        <w:ind w:right="-724"/>
        <w:jc w:val="both"/>
        <w:rPr>
          <w:rFonts w:ascii="Calibri" w:hAnsi="Calibri" w:cs="Calibri"/>
          <w:sz w:val="24"/>
          <w:szCs w:val="24"/>
          <w:lang w:val="es-MX"/>
        </w:rPr>
      </w:pPr>
      <w:r w:rsidRPr="008D3731">
        <w:rPr>
          <w:rFonts w:ascii="Calibri" w:hAnsi="Calibri" w:cs="Calibri"/>
          <w:b/>
          <w:sz w:val="24"/>
          <w:szCs w:val="24"/>
          <w:lang w:val="es-MX"/>
        </w:rPr>
        <w:t>Estimado Aprendiz(a)</w:t>
      </w:r>
      <w:r w:rsidRPr="008D3731">
        <w:rPr>
          <w:rFonts w:ascii="Calibri" w:hAnsi="Calibri" w:cs="Calibri"/>
          <w:sz w:val="24"/>
          <w:szCs w:val="24"/>
          <w:lang w:val="es-MX"/>
        </w:rPr>
        <w:t xml:space="preserve">: Le sugiero tener presente la información contenida en este Instrumento de </w:t>
      </w:r>
      <w:r w:rsidR="008D3731" w:rsidRPr="008D3731">
        <w:rPr>
          <w:rFonts w:ascii="Calibri" w:hAnsi="Calibri" w:cs="Calibri"/>
          <w:sz w:val="24"/>
          <w:szCs w:val="24"/>
          <w:lang w:val="es-MX"/>
        </w:rPr>
        <w:t>Evaluación, El</w:t>
      </w:r>
      <w:r w:rsidRPr="008D3731">
        <w:rPr>
          <w:rFonts w:ascii="Calibri" w:hAnsi="Calibri" w:cs="Calibri"/>
          <w:sz w:val="24"/>
          <w:szCs w:val="24"/>
          <w:lang w:val="es-MX"/>
        </w:rPr>
        <w:t xml:space="preserve"> cual ha sido realizado para </w:t>
      </w:r>
      <w:r w:rsidRPr="008D3731">
        <w:rPr>
          <w:rFonts w:ascii="Calibri" w:hAnsi="Calibri" w:cs="Calibri"/>
          <w:b/>
          <w:sz w:val="24"/>
          <w:szCs w:val="24"/>
          <w:lang w:val="es-MX"/>
        </w:rPr>
        <w:t>recoger, verificar y valorar</w:t>
      </w:r>
      <w:r w:rsidRPr="008D3731">
        <w:rPr>
          <w:rFonts w:ascii="Calibri" w:hAnsi="Calibri" w:cs="Calibri"/>
          <w:sz w:val="24"/>
          <w:szCs w:val="24"/>
          <w:lang w:val="es-MX"/>
        </w:rPr>
        <w:t xml:space="preserve"> una evidencia de producto.  </w:t>
      </w:r>
      <w:r w:rsidRPr="008D3731">
        <w:rPr>
          <w:rFonts w:ascii="Calibri" w:hAnsi="Calibri" w:cs="Calibri"/>
          <w:sz w:val="24"/>
          <w:szCs w:val="24"/>
        </w:rPr>
        <w:t>Tenga presente Instructor(a) algunas recomendaciones:</w:t>
      </w:r>
    </w:p>
    <w:p w14:paraId="59BB15ED" w14:textId="77777777" w:rsidR="00C909A2" w:rsidRPr="008D3731" w:rsidRDefault="00C909A2" w:rsidP="008B3813">
      <w:pPr>
        <w:numPr>
          <w:ilvl w:val="0"/>
          <w:numId w:val="6"/>
        </w:numPr>
        <w:ind w:right="-724"/>
        <w:jc w:val="both"/>
        <w:rPr>
          <w:rFonts w:ascii="Calibri" w:hAnsi="Calibri" w:cs="Calibri"/>
          <w:sz w:val="24"/>
          <w:szCs w:val="24"/>
          <w:lang w:val="es-MX"/>
        </w:rPr>
      </w:pPr>
      <w:r w:rsidRPr="008D3731">
        <w:rPr>
          <w:rFonts w:ascii="Calibri" w:hAnsi="Calibri" w:cs="Calibri"/>
          <w:sz w:val="24"/>
          <w:szCs w:val="24"/>
          <w:lang w:val="es-MX"/>
        </w:rPr>
        <w:t>Diligencie con letra clara los espacios en blanco.</w:t>
      </w:r>
    </w:p>
    <w:p w14:paraId="794515C9" w14:textId="77777777" w:rsidR="00C909A2" w:rsidRPr="008D3731" w:rsidRDefault="00C909A2" w:rsidP="008B3813">
      <w:pPr>
        <w:numPr>
          <w:ilvl w:val="0"/>
          <w:numId w:val="6"/>
        </w:numPr>
        <w:ind w:right="-724"/>
        <w:jc w:val="both"/>
        <w:rPr>
          <w:rFonts w:ascii="Calibri" w:hAnsi="Calibri" w:cs="Calibri"/>
          <w:sz w:val="24"/>
          <w:szCs w:val="24"/>
          <w:lang w:val="es-MX"/>
        </w:rPr>
      </w:pPr>
      <w:r w:rsidRPr="008D3731">
        <w:rPr>
          <w:rFonts w:ascii="Calibri" w:hAnsi="Calibri" w:cs="Calibri"/>
          <w:sz w:val="24"/>
          <w:szCs w:val="24"/>
          <w:lang w:val="es-MX"/>
        </w:rPr>
        <w:t>Llene los datos de identificación del Aprendiz(a)</w:t>
      </w:r>
    </w:p>
    <w:p w14:paraId="6A61C76A" w14:textId="77777777" w:rsidR="005D133C" w:rsidRPr="008D3731" w:rsidRDefault="00C909A2" w:rsidP="008B3813">
      <w:pPr>
        <w:numPr>
          <w:ilvl w:val="0"/>
          <w:numId w:val="6"/>
        </w:numPr>
        <w:ind w:right="-570"/>
        <w:jc w:val="both"/>
        <w:rPr>
          <w:rFonts w:ascii="Calibri" w:hAnsi="Calibri" w:cs="Calibri"/>
          <w:color w:val="000000"/>
          <w:sz w:val="24"/>
          <w:szCs w:val="24"/>
        </w:rPr>
      </w:pPr>
      <w:r w:rsidRPr="008D3731">
        <w:rPr>
          <w:rFonts w:ascii="Calibri" w:hAnsi="Calibri" w:cs="Calibri"/>
          <w:sz w:val="24"/>
          <w:szCs w:val="24"/>
        </w:rPr>
        <w:t xml:space="preserve">Esta lista de verificación se aplicará en el </w:t>
      </w:r>
      <w:r w:rsidRPr="008D3731">
        <w:rPr>
          <w:rFonts w:ascii="Calibri" w:hAnsi="Calibri" w:cs="Calibri"/>
          <w:color w:val="000000"/>
          <w:sz w:val="24"/>
          <w:szCs w:val="24"/>
        </w:rPr>
        <w:t>Ambiente de aprendizaje</w:t>
      </w:r>
    </w:p>
    <w:p w14:paraId="442C100A" w14:textId="77777777" w:rsidR="00906DD4" w:rsidRPr="008D3731" w:rsidRDefault="00906DD4" w:rsidP="00906DD4">
      <w:pPr>
        <w:ind w:right="-570"/>
        <w:jc w:val="both"/>
        <w:rPr>
          <w:rFonts w:ascii="Calibri" w:hAnsi="Calibri" w:cs="Calibri"/>
          <w:b/>
          <w:sz w:val="24"/>
          <w:szCs w:val="24"/>
        </w:rPr>
      </w:pPr>
    </w:p>
    <w:p w14:paraId="69702400" w14:textId="77777777" w:rsidR="00906DD4" w:rsidRPr="008D3731" w:rsidRDefault="00906DD4" w:rsidP="00906DD4">
      <w:pPr>
        <w:ind w:right="-570"/>
        <w:jc w:val="both"/>
        <w:rPr>
          <w:rFonts w:ascii="Calibri" w:hAnsi="Calibri" w:cs="Calibri"/>
          <w:b/>
          <w:sz w:val="24"/>
          <w:szCs w:val="24"/>
        </w:rPr>
      </w:pPr>
      <w:r w:rsidRPr="008D3731">
        <w:rPr>
          <w:rFonts w:ascii="Calibri" w:hAnsi="Calibri" w:cs="Calibri"/>
          <w:b/>
          <w:sz w:val="24"/>
          <w:szCs w:val="24"/>
        </w:rPr>
        <w:t>3.  LISTA DE VERIFICACIÓN (Producto) Objeto</w:t>
      </w:r>
      <w:r w:rsidRPr="008D3731">
        <w:rPr>
          <w:rFonts w:ascii="Calibri" w:hAnsi="Calibri" w:cs="Calibri"/>
          <w:sz w:val="24"/>
          <w:szCs w:val="24"/>
        </w:rPr>
        <w:t>+ acción+ condición Ej. La lámina fue cortada según las dimensiones establecidas para el proyecto.</w:t>
      </w:r>
    </w:p>
    <w:p w14:paraId="0E220213" w14:textId="77777777" w:rsidR="00906DD4" w:rsidRDefault="00906DD4" w:rsidP="00906DD4">
      <w:pPr>
        <w:ind w:right="-57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348668" w14:textId="77777777" w:rsidR="008D3731" w:rsidRPr="008D3731" w:rsidRDefault="008D3731" w:rsidP="00906DD4">
      <w:pPr>
        <w:ind w:right="-570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3"/>
        <w:gridCol w:w="5953"/>
        <w:gridCol w:w="633"/>
        <w:gridCol w:w="507"/>
        <w:gridCol w:w="1291"/>
      </w:tblGrid>
      <w:tr w:rsidR="008D3731" w:rsidRPr="008D3731" w14:paraId="210682A1" w14:textId="77777777" w:rsidTr="008D3731">
        <w:trPr>
          <w:cantSplit/>
          <w:trHeight w:val="201"/>
        </w:trPr>
        <w:tc>
          <w:tcPr>
            <w:tcW w:w="683" w:type="dxa"/>
            <w:vMerge w:val="restart"/>
            <w:vAlign w:val="center"/>
          </w:tcPr>
          <w:p w14:paraId="5FF506BD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731">
              <w:rPr>
                <w:rFonts w:ascii="Calibri" w:hAnsi="Calibri" w:cs="Calibri"/>
                <w:b/>
                <w:sz w:val="18"/>
                <w:szCs w:val="18"/>
              </w:rPr>
              <w:t>No.  de Orden</w:t>
            </w:r>
          </w:p>
        </w:tc>
        <w:tc>
          <w:tcPr>
            <w:tcW w:w="5953" w:type="dxa"/>
            <w:vMerge w:val="restart"/>
            <w:vAlign w:val="center"/>
          </w:tcPr>
          <w:p w14:paraId="561078FE" w14:textId="77777777" w:rsidR="008D3731" w:rsidRPr="008D3731" w:rsidRDefault="008D3731" w:rsidP="008D3731">
            <w:pPr>
              <w:pStyle w:val="Ttulo9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731">
              <w:rPr>
                <w:rFonts w:ascii="Calibri" w:hAnsi="Calibri" w:cs="Calibri"/>
                <w:b/>
                <w:sz w:val="18"/>
                <w:szCs w:val="18"/>
              </w:rPr>
              <w:t>VARIABLES/INDICADORES DE LOGRO</w:t>
            </w:r>
          </w:p>
        </w:tc>
        <w:tc>
          <w:tcPr>
            <w:tcW w:w="1140" w:type="dxa"/>
            <w:gridSpan w:val="2"/>
          </w:tcPr>
          <w:p w14:paraId="50FE9D89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731">
              <w:rPr>
                <w:rFonts w:ascii="Calibri" w:hAnsi="Calibri" w:cs="Calibri"/>
                <w:b/>
                <w:sz w:val="18"/>
                <w:szCs w:val="18"/>
              </w:rPr>
              <w:t>CUMPLE</w:t>
            </w:r>
          </w:p>
        </w:tc>
        <w:tc>
          <w:tcPr>
            <w:tcW w:w="1291" w:type="dxa"/>
            <w:vMerge w:val="restart"/>
            <w:vAlign w:val="center"/>
          </w:tcPr>
          <w:p w14:paraId="52EE74DF" w14:textId="77777777" w:rsidR="008D3731" w:rsidRPr="008D3731" w:rsidRDefault="008D3731" w:rsidP="008D3731">
            <w:pPr>
              <w:pStyle w:val="Ttulo9"/>
              <w:rPr>
                <w:rFonts w:ascii="Calibri" w:hAnsi="Calibri" w:cs="Calibri"/>
                <w:sz w:val="18"/>
                <w:szCs w:val="18"/>
              </w:rPr>
            </w:pPr>
            <w:r w:rsidRPr="008D3731">
              <w:rPr>
                <w:rFonts w:ascii="Calibri" w:hAnsi="Calibri" w:cs="Calibri"/>
                <w:sz w:val="18"/>
                <w:szCs w:val="18"/>
              </w:rPr>
              <w:t>Observaciones</w:t>
            </w:r>
          </w:p>
        </w:tc>
      </w:tr>
      <w:tr w:rsidR="008D3731" w:rsidRPr="008D3731" w14:paraId="2FC89AAB" w14:textId="77777777" w:rsidTr="008D3731">
        <w:trPr>
          <w:cantSplit/>
          <w:trHeight w:val="213"/>
        </w:trPr>
        <w:tc>
          <w:tcPr>
            <w:tcW w:w="683" w:type="dxa"/>
            <w:vMerge/>
          </w:tcPr>
          <w:p w14:paraId="11CE1862" w14:textId="77777777" w:rsidR="008D3731" w:rsidRPr="008D3731" w:rsidRDefault="008D3731" w:rsidP="008D373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53" w:type="dxa"/>
            <w:vMerge/>
          </w:tcPr>
          <w:p w14:paraId="2A8A1C6D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3" w:type="dxa"/>
          </w:tcPr>
          <w:p w14:paraId="0F715D9D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b/>
              </w:rPr>
            </w:pPr>
            <w:r w:rsidRPr="008D3731">
              <w:rPr>
                <w:rFonts w:ascii="Calibri" w:hAnsi="Calibri" w:cs="Calibri"/>
                <w:b/>
              </w:rPr>
              <w:t>SI</w:t>
            </w:r>
          </w:p>
        </w:tc>
        <w:tc>
          <w:tcPr>
            <w:tcW w:w="507" w:type="dxa"/>
          </w:tcPr>
          <w:p w14:paraId="0B21059D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b/>
              </w:rPr>
            </w:pPr>
            <w:r w:rsidRPr="008D3731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1291" w:type="dxa"/>
            <w:vMerge/>
          </w:tcPr>
          <w:p w14:paraId="0CE106A5" w14:textId="77777777" w:rsidR="008D3731" w:rsidRPr="008D3731" w:rsidRDefault="008D3731" w:rsidP="008D3731">
            <w:pPr>
              <w:rPr>
                <w:rFonts w:ascii="Calibri" w:hAnsi="Calibri" w:cs="Calibri"/>
                <w:b/>
              </w:rPr>
            </w:pPr>
          </w:p>
        </w:tc>
      </w:tr>
      <w:tr w:rsidR="008D3731" w:rsidRPr="008D3731" w14:paraId="087B8406" w14:textId="77777777" w:rsidTr="008D3731">
        <w:trPr>
          <w:trHeight w:val="114"/>
        </w:trPr>
        <w:tc>
          <w:tcPr>
            <w:tcW w:w="683" w:type="dxa"/>
          </w:tcPr>
          <w:p w14:paraId="3DE26AD6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32296FFB" w14:textId="160687F9" w:rsidR="008D3731" w:rsidRPr="008D3731" w:rsidRDefault="006D1EC8" w:rsidP="008D3731">
            <w:pPr>
              <w:pStyle w:val="TDC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</w:t>
            </w:r>
            <w:r w:rsidR="009F7946">
              <w:rPr>
                <w:rFonts w:ascii="Calibri" w:hAnsi="Calibri" w:cs="Calibri"/>
              </w:rPr>
              <w:t xml:space="preserve"> maqueta es o cumple la normativdiad de sismo resistencia especifica de colomnia</w:t>
            </w:r>
            <w:r>
              <w:rPr>
                <w:rFonts w:ascii="Calibri" w:hAnsi="Calibri" w:cs="Calibri"/>
              </w:rPr>
              <w:t xml:space="preserve"> silla  fue elaborada de acuerdo al diseño establecido según especificaciones</w:t>
            </w:r>
          </w:p>
        </w:tc>
        <w:tc>
          <w:tcPr>
            <w:tcW w:w="633" w:type="dxa"/>
          </w:tcPr>
          <w:p w14:paraId="7AB9BAA9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7" w:type="dxa"/>
          </w:tcPr>
          <w:p w14:paraId="423AD45D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</w:tcPr>
          <w:p w14:paraId="65F1CE12" w14:textId="77777777" w:rsidR="008D3731" w:rsidRPr="008D3731" w:rsidRDefault="008D3731" w:rsidP="008D3731">
            <w:pPr>
              <w:rPr>
                <w:rFonts w:ascii="Calibri" w:hAnsi="Calibri" w:cs="Calibri"/>
              </w:rPr>
            </w:pPr>
          </w:p>
        </w:tc>
      </w:tr>
      <w:tr w:rsidR="008D3731" w:rsidRPr="008D3731" w14:paraId="07987913" w14:textId="77777777" w:rsidTr="008D3731">
        <w:trPr>
          <w:trHeight w:val="114"/>
        </w:trPr>
        <w:tc>
          <w:tcPr>
            <w:tcW w:w="683" w:type="dxa"/>
          </w:tcPr>
          <w:p w14:paraId="05849AD9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4B3520F1" w14:textId="76A18054" w:rsidR="008D3731" w:rsidRPr="008D3731" w:rsidRDefault="006D1EC8" w:rsidP="008D3731">
            <w:pPr>
              <w:pStyle w:val="TDC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</w:t>
            </w:r>
            <w:r w:rsidR="009F7946">
              <w:rPr>
                <w:rFonts w:ascii="Calibri" w:hAnsi="Calibri" w:cs="Calibri"/>
              </w:rPr>
              <w:t xml:space="preserve"> maqueta </w:t>
            </w:r>
            <w:r>
              <w:rPr>
                <w:rFonts w:ascii="Calibri" w:hAnsi="Calibri" w:cs="Calibri"/>
              </w:rPr>
              <w:t xml:space="preserve"> silla cumple con las mediciones proyectadas en el diseño </w:t>
            </w:r>
          </w:p>
        </w:tc>
        <w:tc>
          <w:tcPr>
            <w:tcW w:w="633" w:type="dxa"/>
          </w:tcPr>
          <w:p w14:paraId="503D9A89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7" w:type="dxa"/>
          </w:tcPr>
          <w:p w14:paraId="665E6391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</w:tcPr>
          <w:p w14:paraId="4E1E9DCC" w14:textId="77777777" w:rsidR="008D3731" w:rsidRPr="008D3731" w:rsidRDefault="008D3731" w:rsidP="008D3731">
            <w:pPr>
              <w:rPr>
                <w:rFonts w:ascii="Calibri" w:hAnsi="Calibri" w:cs="Calibri"/>
              </w:rPr>
            </w:pPr>
          </w:p>
        </w:tc>
      </w:tr>
      <w:tr w:rsidR="008D3731" w:rsidRPr="008D3731" w14:paraId="20702C8C" w14:textId="77777777" w:rsidTr="008D3731">
        <w:trPr>
          <w:trHeight w:val="144"/>
        </w:trPr>
        <w:tc>
          <w:tcPr>
            <w:tcW w:w="683" w:type="dxa"/>
          </w:tcPr>
          <w:p w14:paraId="7F6978D5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0C4D86A8" w14:textId="2998AC8E" w:rsidR="008D3731" w:rsidRPr="008D3731" w:rsidRDefault="006D1EC8" w:rsidP="008D3731">
            <w:pPr>
              <w:pStyle w:val="TDC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informe técnico cumple con los criterios establecidos</w:t>
            </w:r>
          </w:p>
        </w:tc>
        <w:tc>
          <w:tcPr>
            <w:tcW w:w="633" w:type="dxa"/>
          </w:tcPr>
          <w:p w14:paraId="15339780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7" w:type="dxa"/>
          </w:tcPr>
          <w:p w14:paraId="7747D360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</w:tcPr>
          <w:p w14:paraId="19850DD4" w14:textId="77777777" w:rsidR="008D3731" w:rsidRPr="008D3731" w:rsidRDefault="008D3731" w:rsidP="008D3731">
            <w:pPr>
              <w:rPr>
                <w:rFonts w:ascii="Calibri" w:hAnsi="Calibri" w:cs="Calibri"/>
              </w:rPr>
            </w:pPr>
          </w:p>
        </w:tc>
      </w:tr>
      <w:tr w:rsidR="008D3731" w:rsidRPr="008D3731" w14:paraId="621D933A" w14:textId="77777777" w:rsidTr="008D3731">
        <w:trPr>
          <w:trHeight w:val="226"/>
        </w:trPr>
        <w:tc>
          <w:tcPr>
            <w:tcW w:w="683" w:type="dxa"/>
          </w:tcPr>
          <w:p w14:paraId="0A69C8FC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7502206" w14:textId="77777777" w:rsidR="008D3731" w:rsidRPr="008D3731" w:rsidRDefault="008D3731" w:rsidP="008D3731">
            <w:pPr>
              <w:pStyle w:val="TDC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" w:type="dxa"/>
          </w:tcPr>
          <w:p w14:paraId="7835F5AD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7" w:type="dxa"/>
          </w:tcPr>
          <w:p w14:paraId="491EE236" w14:textId="77777777" w:rsidR="008D3731" w:rsidRPr="008D3731" w:rsidRDefault="008D3731" w:rsidP="008D37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0D90EE7" w14:textId="77777777" w:rsidR="008D3731" w:rsidRPr="008D3731" w:rsidRDefault="008D3731" w:rsidP="008D373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B63FDC" w14:textId="77777777" w:rsidR="005D133C" w:rsidRPr="008D3731" w:rsidRDefault="005D133C" w:rsidP="00906DD4">
      <w:pPr>
        <w:jc w:val="center"/>
        <w:rPr>
          <w:rFonts w:ascii="Calibri" w:hAnsi="Calibri" w:cs="Calibri"/>
          <w:b/>
          <w:sz w:val="24"/>
          <w:szCs w:val="24"/>
        </w:rPr>
      </w:pPr>
    </w:p>
    <w:p w14:paraId="08B2D235" w14:textId="77777777" w:rsidR="00906DD4" w:rsidRDefault="00906DD4" w:rsidP="00906DD4">
      <w:pPr>
        <w:jc w:val="center"/>
        <w:rPr>
          <w:rFonts w:ascii="Calibri" w:hAnsi="Calibri" w:cs="Calibri"/>
          <w:b/>
          <w:sz w:val="24"/>
          <w:szCs w:val="24"/>
        </w:rPr>
      </w:pPr>
    </w:p>
    <w:p w14:paraId="21A4F156" w14:textId="77777777" w:rsidR="008D3731" w:rsidRPr="008D3731" w:rsidRDefault="008D3731" w:rsidP="00906DD4">
      <w:pPr>
        <w:jc w:val="center"/>
        <w:rPr>
          <w:rFonts w:ascii="Calibri" w:hAnsi="Calibri" w:cs="Calibri"/>
          <w:b/>
          <w:sz w:val="24"/>
          <w:szCs w:val="24"/>
        </w:rPr>
      </w:pPr>
    </w:p>
    <w:p w14:paraId="4F36FE17" w14:textId="77777777" w:rsidR="00906DD4" w:rsidRDefault="00906DD4" w:rsidP="00906DD4">
      <w:pPr>
        <w:rPr>
          <w:rFonts w:ascii="Calibri" w:hAnsi="Calibri" w:cs="Calibri"/>
          <w:sz w:val="24"/>
          <w:szCs w:val="24"/>
        </w:rPr>
      </w:pPr>
      <w:r w:rsidRPr="008D3731">
        <w:rPr>
          <w:rFonts w:ascii="Calibri" w:hAnsi="Calibri" w:cs="Calibri"/>
          <w:b/>
          <w:sz w:val="24"/>
          <w:szCs w:val="24"/>
        </w:rPr>
        <w:lastRenderedPageBreak/>
        <w:t xml:space="preserve">3. LISTA DE CHEQUEO (Desempeño) </w:t>
      </w:r>
      <w:r w:rsidRPr="008D3731">
        <w:rPr>
          <w:rFonts w:ascii="Calibri" w:hAnsi="Calibri" w:cs="Calibri"/>
          <w:sz w:val="24"/>
          <w:szCs w:val="24"/>
        </w:rPr>
        <w:t>Acción + objeto + condición Ej. Corta la lámina según estándares establecidos</w:t>
      </w:r>
    </w:p>
    <w:p w14:paraId="5E292B3D" w14:textId="77777777" w:rsidR="008D3731" w:rsidRDefault="008D3731" w:rsidP="00906DD4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1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3"/>
        <w:gridCol w:w="5953"/>
        <w:gridCol w:w="633"/>
        <w:gridCol w:w="507"/>
        <w:gridCol w:w="1291"/>
      </w:tblGrid>
      <w:tr w:rsidR="008D3731" w:rsidRPr="008D3731" w14:paraId="6E88B92C" w14:textId="77777777" w:rsidTr="009D4A90">
        <w:trPr>
          <w:cantSplit/>
          <w:trHeight w:val="201"/>
        </w:trPr>
        <w:tc>
          <w:tcPr>
            <w:tcW w:w="683" w:type="dxa"/>
            <w:vMerge w:val="restart"/>
            <w:vAlign w:val="center"/>
          </w:tcPr>
          <w:p w14:paraId="5D28D7B1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731">
              <w:rPr>
                <w:rFonts w:ascii="Calibri" w:hAnsi="Calibri" w:cs="Calibri"/>
                <w:b/>
                <w:sz w:val="18"/>
                <w:szCs w:val="18"/>
              </w:rPr>
              <w:t>No.  de Orden</w:t>
            </w:r>
          </w:p>
        </w:tc>
        <w:tc>
          <w:tcPr>
            <w:tcW w:w="5953" w:type="dxa"/>
            <w:vMerge w:val="restart"/>
            <w:vAlign w:val="center"/>
          </w:tcPr>
          <w:p w14:paraId="02E7984A" w14:textId="77777777" w:rsidR="008D3731" w:rsidRPr="008D3731" w:rsidRDefault="008D3731" w:rsidP="009D4A90">
            <w:pPr>
              <w:pStyle w:val="Ttulo9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731">
              <w:rPr>
                <w:rFonts w:ascii="Calibri" w:hAnsi="Calibri" w:cs="Calibri"/>
                <w:b/>
                <w:sz w:val="18"/>
                <w:szCs w:val="18"/>
              </w:rPr>
              <w:t>VARIABLES/INDICADORES DE LOGRO</w:t>
            </w:r>
          </w:p>
        </w:tc>
        <w:tc>
          <w:tcPr>
            <w:tcW w:w="1140" w:type="dxa"/>
            <w:gridSpan w:val="2"/>
          </w:tcPr>
          <w:p w14:paraId="09CA1372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731">
              <w:rPr>
                <w:rFonts w:ascii="Calibri" w:hAnsi="Calibri" w:cs="Calibri"/>
                <w:b/>
                <w:sz w:val="18"/>
                <w:szCs w:val="18"/>
              </w:rPr>
              <w:t>CUMPLE</w:t>
            </w:r>
          </w:p>
        </w:tc>
        <w:tc>
          <w:tcPr>
            <w:tcW w:w="1291" w:type="dxa"/>
            <w:vMerge w:val="restart"/>
            <w:vAlign w:val="center"/>
          </w:tcPr>
          <w:p w14:paraId="2858B79D" w14:textId="77777777" w:rsidR="008D3731" w:rsidRPr="008D3731" w:rsidRDefault="008D3731" w:rsidP="009D4A90">
            <w:pPr>
              <w:pStyle w:val="Ttulo9"/>
              <w:rPr>
                <w:rFonts w:ascii="Calibri" w:hAnsi="Calibri" w:cs="Calibri"/>
                <w:sz w:val="18"/>
                <w:szCs w:val="18"/>
              </w:rPr>
            </w:pPr>
            <w:r w:rsidRPr="008D3731">
              <w:rPr>
                <w:rFonts w:ascii="Calibri" w:hAnsi="Calibri" w:cs="Calibri"/>
                <w:sz w:val="18"/>
                <w:szCs w:val="18"/>
              </w:rPr>
              <w:t>Observaciones</w:t>
            </w:r>
          </w:p>
        </w:tc>
      </w:tr>
      <w:tr w:rsidR="008D3731" w:rsidRPr="008D3731" w14:paraId="27A995A3" w14:textId="77777777" w:rsidTr="009D4A90">
        <w:trPr>
          <w:cantSplit/>
          <w:trHeight w:val="213"/>
        </w:trPr>
        <w:tc>
          <w:tcPr>
            <w:tcW w:w="683" w:type="dxa"/>
            <w:vMerge/>
          </w:tcPr>
          <w:p w14:paraId="0E34B1F4" w14:textId="77777777" w:rsidR="008D3731" w:rsidRPr="008D3731" w:rsidRDefault="008D3731" w:rsidP="009D4A9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53" w:type="dxa"/>
            <w:vMerge/>
          </w:tcPr>
          <w:p w14:paraId="169B9B29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3" w:type="dxa"/>
          </w:tcPr>
          <w:p w14:paraId="6A9C2C3D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b/>
              </w:rPr>
            </w:pPr>
            <w:r w:rsidRPr="008D3731">
              <w:rPr>
                <w:rFonts w:ascii="Calibri" w:hAnsi="Calibri" w:cs="Calibri"/>
                <w:b/>
              </w:rPr>
              <w:t>SI</w:t>
            </w:r>
          </w:p>
        </w:tc>
        <w:tc>
          <w:tcPr>
            <w:tcW w:w="507" w:type="dxa"/>
          </w:tcPr>
          <w:p w14:paraId="045A10C8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b/>
              </w:rPr>
            </w:pPr>
            <w:r w:rsidRPr="008D3731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1291" w:type="dxa"/>
            <w:vMerge/>
          </w:tcPr>
          <w:p w14:paraId="0E427C5C" w14:textId="77777777" w:rsidR="008D3731" w:rsidRPr="008D3731" w:rsidRDefault="008D3731" w:rsidP="009D4A90">
            <w:pPr>
              <w:rPr>
                <w:rFonts w:ascii="Calibri" w:hAnsi="Calibri" w:cs="Calibri"/>
                <w:b/>
              </w:rPr>
            </w:pPr>
          </w:p>
        </w:tc>
      </w:tr>
      <w:tr w:rsidR="008D3731" w:rsidRPr="008D3731" w14:paraId="7009C822" w14:textId="77777777" w:rsidTr="009D4A90">
        <w:trPr>
          <w:trHeight w:val="114"/>
        </w:trPr>
        <w:tc>
          <w:tcPr>
            <w:tcW w:w="683" w:type="dxa"/>
          </w:tcPr>
          <w:p w14:paraId="2FDE5B3E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21D3C3BB" w14:textId="77777777" w:rsidR="008D3731" w:rsidRDefault="009F7946" w:rsidP="009D4A90">
            <w:pPr>
              <w:pStyle w:val="TDC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Realiza la mezcla según los materiales especificados</w:t>
            </w:r>
          </w:p>
          <w:p w14:paraId="005F28E0" w14:textId="54089162" w:rsidR="009F7946" w:rsidRPr="009F7946" w:rsidRDefault="009F7946" w:rsidP="009F7946">
            <w:r>
              <w:t>}</w:t>
            </w:r>
          </w:p>
        </w:tc>
        <w:tc>
          <w:tcPr>
            <w:tcW w:w="633" w:type="dxa"/>
          </w:tcPr>
          <w:p w14:paraId="5DAFDA90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7" w:type="dxa"/>
          </w:tcPr>
          <w:p w14:paraId="3E60A134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</w:tcPr>
          <w:p w14:paraId="1C15166B" w14:textId="77777777" w:rsidR="008D3731" w:rsidRPr="008D3731" w:rsidRDefault="008D3731" w:rsidP="009D4A90">
            <w:pPr>
              <w:rPr>
                <w:rFonts w:ascii="Calibri" w:hAnsi="Calibri" w:cs="Calibri"/>
              </w:rPr>
            </w:pPr>
          </w:p>
        </w:tc>
      </w:tr>
      <w:tr w:rsidR="008D3731" w:rsidRPr="008D3731" w14:paraId="44975618" w14:textId="77777777" w:rsidTr="009D4A90">
        <w:trPr>
          <w:trHeight w:val="114"/>
        </w:trPr>
        <w:tc>
          <w:tcPr>
            <w:tcW w:w="683" w:type="dxa"/>
          </w:tcPr>
          <w:p w14:paraId="424FA235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040EADCA" w14:textId="10BA4D88" w:rsidR="008D3731" w:rsidRPr="008D3731" w:rsidRDefault="006D1EC8" w:rsidP="009D4A90">
            <w:pPr>
              <w:pStyle w:val="TDC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Utiliza lenguaje técnico al socializar la información </w:t>
            </w:r>
          </w:p>
        </w:tc>
        <w:tc>
          <w:tcPr>
            <w:tcW w:w="633" w:type="dxa"/>
          </w:tcPr>
          <w:p w14:paraId="422DCC64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7" w:type="dxa"/>
          </w:tcPr>
          <w:p w14:paraId="7206E008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</w:tcPr>
          <w:p w14:paraId="0CCD8C98" w14:textId="77777777" w:rsidR="008D3731" w:rsidRPr="008D3731" w:rsidRDefault="008D3731" w:rsidP="009D4A90">
            <w:pPr>
              <w:rPr>
                <w:rFonts w:ascii="Calibri" w:hAnsi="Calibri" w:cs="Calibri"/>
              </w:rPr>
            </w:pPr>
          </w:p>
        </w:tc>
      </w:tr>
      <w:tr w:rsidR="008D3731" w:rsidRPr="008D3731" w14:paraId="622B6E98" w14:textId="77777777" w:rsidTr="009D4A90">
        <w:trPr>
          <w:trHeight w:val="144"/>
        </w:trPr>
        <w:tc>
          <w:tcPr>
            <w:tcW w:w="683" w:type="dxa"/>
          </w:tcPr>
          <w:p w14:paraId="7CCEBD5E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2243B982" w14:textId="77777777" w:rsidR="008D3731" w:rsidRPr="008D3731" w:rsidRDefault="008D3731" w:rsidP="009D4A90">
            <w:pPr>
              <w:pStyle w:val="TDC1"/>
              <w:rPr>
                <w:rFonts w:ascii="Calibri" w:hAnsi="Calibri" w:cs="Calibri"/>
              </w:rPr>
            </w:pPr>
          </w:p>
        </w:tc>
        <w:tc>
          <w:tcPr>
            <w:tcW w:w="633" w:type="dxa"/>
          </w:tcPr>
          <w:p w14:paraId="1B307B88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7" w:type="dxa"/>
          </w:tcPr>
          <w:p w14:paraId="2DFFD8F0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</w:tcPr>
          <w:p w14:paraId="4B32426F" w14:textId="77777777" w:rsidR="008D3731" w:rsidRPr="008D3731" w:rsidRDefault="008D3731" w:rsidP="009D4A90">
            <w:pPr>
              <w:rPr>
                <w:rFonts w:ascii="Calibri" w:hAnsi="Calibri" w:cs="Calibri"/>
              </w:rPr>
            </w:pPr>
          </w:p>
        </w:tc>
      </w:tr>
      <w:tr w:rsidR="008D3731" w:rsidRPr="008D3731" w14:paraId="4CFC4CC9" w14:textId="77777777" w:rsidTr="009D4A90">
        <w:trPr>
          <w:trHeight w:val="226"/>
        </w:trPr>
        <w:tc>
          <w:tcPr>
            <w:tcW w:w="683" w:type="dxa"/>
          </w:tcPr>
          <w:p w14:paraId="373EA7FE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9BF8EE4" w14:textId="77777777" w:rsidR="008D3731" w:rsidRPr="008D3731" w:rsidRDefault="008D3731" w:rsidP="009D4A90">
            <w:pPr>
              <w:pStyle w:val="TDC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" w:type="dxa"/>
          </w:tcPr>
          <w:p w14:paraId="44D9B5F1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7" w:type="dxa"/>
          </w:tcPr>
          <w:p w14:paraId="6F25B4CA" w14:textId="77777777" w:rsidR="008D3731" w:rsidRPr="008D3731" w:rsidRDefault="008D3731" w:rsidP="009D4A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495AC36" w14:textId="77777777" w:rsidR="008D3731" w:rsidRPr="008D3731" w:rsidRDefault="008D3731" w:rsidP="009D4A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1FD486" w14:textId="77777777" w:rsidR="008D3731" w:rsidRPr="008D3731" w:rsidRDefault="008D3731" w:rsidP="00906DD4">
      <w:pPr>
        <w:rPr>
          <w:rFonts w:ascii="Calibri" w:hAnsi="Calibri" w:cs="Calibri"/>
          <w:b/>
          <w:sz w:val="24"/>
          <w:szCs w:val="24"/>
        </w:rPr>
      </w:pPr>
    </w:p>
    <w:p w14:paraId="291DD849" w14:textId="1A8EB7FD" w:rsidR="00FF5844" w:rsidRPr="008D3731" w:rsidRDefault="00FF5844" w:rsidP="004E2474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2D4242" w14:textId="4AE844F0" w:rsidR="00C909A2" w:rsidRPr="008D3731" w:rsidRDefault="0026227B" w:rsidP="008B3813">
      <w:pPr>
        <w:pStyle w:val="Textoindependiente"/>
        <w:jc w:val="left"/>
        <w:rPr>
          <w:rFonts w:ascii="Calibri" w:hAnsi="Calibri" w:cs="Calibri"/>
          <w:b/>
          <w:sz w:val="24"/>
          <w:szCs w:val="24"/>
        </w:rPr>
      </w:pPr>
      <w:r w:rsidRPr="008D3731">
        <w:rPr>
          <w:rFonts w:ascii="Calibri" w:hAnsi="Calibri" w:cs="Calibri"/>
          <w:b/>
          <w:sz w:val="24"/>
          <w:szCs w:val="24"/>
        </w:rPr>
        <w:t>5</w:t>
      </w:r>
      <w:r w:rsidR="000D3A59" w:rsidRPr="008D3731">
        <w:rPr>
          <w:rFonts w:ascii="Calibri" w:hAnsi="Calibri" w:cs="Calibri"/>
          <w:b/>
          <w:sz w:val="24"/>
          <w:szCs w:val="24"/>
        </w:rPr>
        <w:t>.EVALUACIÓN</w:t>
      </w:r>
      <w:r w:rsidR="00C909A2" w:rsidRPr="008D3731">
        <w:rPr>
          <w:rFonts w:ascii="Calibri" w:hAnsi="Calibri" w:cs="Calibri"/>
          <w:b/>
          <w:sz w:val="24"/>
          <w:szCs w:val="24"/>
        </w:rPr>
        <w:t>_______________________________________</w:t>
      </w:r>
      <w:r w:rsidR="00E61A07" w:rsidRPr="008D3731">
        <w:rPr>
          <w:rFonts w:ascii="Calibri" w:hAnsi="Calibri" w:cs="Calibri"/>
          <w:b/>
          <w:sz w:val="24"/>
          <w:szCs w:val="24"/>
        </w:rPr>
        <w:t>___________________</w:t>
      </w:r>
    </w:p>
    <w:p w14:paraId="6453C7A0" w14:textId="77777777" w:rsidR="00C909A2" w:rsidRPr="008D3731" w:rsidRDefault="00C909A2" w:rsidP="008B3813">
      <w:pPr>
        <w:pStyle w:val="Textoindependiente"/>
        <w:pBdr>
          <w:bottom w:val="single" w:sz="12" w:space="1" w:color="auto"/>
        </w:pBdr>
        <w:jc w:val="left"/>
        <w:rPr>
          <w:rFonts w:ascii="Calibri" w:hAnsi="Calibri" w:cs="Calibri"/>
          <w:sz w:val="24"/>
          <w:szCs w:val="24"/>
        </w:rPr>
      </w:pPr>
      <w:r w:rsidRPr="008D3731">
        <w:rPr>
          <w:rFonts w:ascii="Calibri" w:hAnsi="Calibri" w:cs="Calibri"/>
          <w:sz w:val="24"/>
          <w:szCs w:val="24"/>
        </w:rPr>
        <w:t>Observaciones:</w:t>
      </w:r>
    </w:p>
    <w:p w14:paraId="7D1E2375" w14:textId="77777777" w:rsidR="00C909A2" w:rsidRPr="008D3731" w:rsidRDefault="00C909A2" w:rsidP="008B3813">
      <w:pPr>
        <w:pStyle w:val="Textoindependiente"/>
        <w:jc w:val="left"/>
        <w:rPr>
          <w:rFonts w:ascii="Calibri" w:hAnsi="Calibri" w:cs="Calibri"/>
          <w:sz w:val="24"/>
          <w:szCs w:val="24"/>
        </w:rPr>
      </w:pPr>
      <w:r w:rsidRPr="008D3731">
        <w:rPr>
          <w:rFonts w:ascii="Calibri" w:hAnsi="Calibri" w:cs="Calibri"/>
          <w:sz w:val="24"/>
          <w:szCs w:val="24"/>
        </w:rPr>
        <w:t>Recomendaciones:</w:t>
      </w:r>
    </w:p>
    <w:p w14:paraId="084333A6" w14:textId="77777777" w:rsidR="00C909A2" w:rsidRPr="008D3731" w:rsidRDefault="00C909A2" w:rsidP="008B3813">
      <w:pPr>
        <w:pStyle w:val="Textoindependiente"/>
        <w:pBdr>
          <w:top w:val="single" w:sz="12" w:space="1" w:color="auto"/>
          <w:bottom w:val="single" w:sz="12" w:space="1" w:color="auto"/>
        </w:pBdr>
        <w:jc w:val="left"/>
        <w:rPr>
          <w:rFonts w:ascii="Calibri" w:hAnsi="Calibri" w:cs="Calibri"/>
          <w:sz w:val="24"/>
          <w:szCs w:val="24"/>
        </w:rPr>
      </w:pPr>
      <w:r w:rsidRPr="008D3731">
        <w:rPr>
          <w:rFonts w:ascii="Calibri" w:hAnsi="Calibri" w:cs="Calibri"/>
          <w:sz w:val="24"/>
          <w:szCs w:val="24"/>
        </w:rPr>
        <w:t>Juicio de Valor:</w:t>
      </w:r>
    </w:p>
    <w:p w14:paraId="15210966" w14:textId="26E07190" w:rsidR="00E61A07" w:rsidRPr="008D3731" w:rsidRDefault="00C909A2" w:rsidP="008B3813">
      <w:pPr>
        <w:pStyle w:val="Textoindependiente"/>
        <w:jc w:val="left"/>
        <w:rPr>
          <w:rFonts w:ascii="Calibri" w:hAnsi="Calibri" w:cs="Calibri"/>
          <w:sz w:val="24"/>
          <w:szCs w:val="24"/>
        </w:rPr>
      </w:pPr>
      <w:r w:rsidRPr="008D3731">
        <w:rPr>
          <w:rFonts w:ascii="Calibri" w:hAnsi="Calibri" w:cs="Calibri"/>
          <w:sz w:val="24"/>
          <w:szCs w:val="24"/>
        </w:rPr>
        <w:t>Observaciones del evaluado:_____________________________________</w:t>
      </w:r>
      <w:r w:rsidR="008D3731">
        <w:rPr>
          <w:rFonts w:ascii="Calibri" w:hAnsi="Calibri" w:cs="Calibri"/>
          <w:sz w:val="24"/>
          <w:szCs w:val="24"/>
        </w:rPr>
        <w:t>__________</w:t>
      </w:r>
    </w:p>
    <w:p w14:paraId="53C5CB3D" w14:textId="77777777" w:rsidR="004779E9" w:rsidRDefault="004779E9" w:rsidP="00C93BE7">
      <w:pPr>
        <w:rPr>
          <w:rFonts w:ascii="Calibri" w:hAnsi="Calibri" w:cs="Calibri"/>
          <w:sz w:val="24"/>
          <w:szCs w:val="24"/>
        </w:rPr>
      </w:pPr>
    </w:p>
    <w:p w14:paraId="0F6D10C1" w14:textId="77777777" w:rsidR="008D3731" w:rsidRDefault="008D3731" w:rsidP="00C93BE7">
      <w:pPr>
        <w:rPr>
          <w:rFonts w:ascii="Calibri" w:hAnsi="Calibri" w:cs="Calibri"/>
          <w:sz w:val="24"/>
          <w:szCs w:val="24"/>
        </w:rPr>
      </w:pPr>
    </w:p>
    <w:p w14:paraId="3717537F" w14:textId="77777777" w:rsidR="008D3731" w:rsidRDefault="008D3731" w:rsidP="00C93BE7">
      <w:pPr>
        <w:rPr>
          <w:rFonts w:ascii="Calibri" w:hAnsi="Calibri" w:cs="Calibr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7321"/>
      </w:tblGrid>
      <w:tr w:rsidR="008D3731" w:rsidRPr="008D3731" w14:paraId="1FAC33E2" w14:textId="77777777" w:rsidTr="00F55B86">
        <w:trPr>
          <w:trHeight w:val="215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E1F" w14:textId="77777777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 w:rsidRPr="008D3731">
              <w:rPr>
                <w:rFonts w:ascii="Calibri" w:hAnsi="Calibri" w:cs="Calibri"/>
                <w:sz w:val="24"/>
                <w:szCs w:val="24"/>
              </w:rPr>
              <w:t>Ciudad y Fecha:</w:t>
            </w:r>
          </w:p>
          <w:p w14:paraId="473BEDE7" w14:textId="77777777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D4F" w14:textId="77777777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 w:rsidRPr="008D3731">
              <w:rPr>
                <w:rFonts w:ascii="Calibri" w:hAnsi="Calibri" w:cs="Calibri"/>
                <w:sz w:val="24"/>
                <w:szCs w:val="24"/>
              </w:rPr>
              <w:t>Firmas:</w:t>
            </w:r>
          </w:p>
          <w:p w14:paraId="0593FA1A" w14:textId="77777777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  <w:p w14:paraId="18EE683A" w14:textId="20376112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Instructor___________________________________________</w:t>
            </w:r>
          </w:p>
          <w:p w14:paraId="0D213611" w14:textId="77777777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  <w:p w14:paraId="72A0D8DB" w14:textId="5AB76C40" w:rsidR="008D3731" w:rsidRPr="008D3731" w:rsidRDefault="008D3731" w:rsidP="009D4A90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 w:rsidRPr="008D3731"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prendiz___________________________________________</w:t>
            </w:r>
          </w:p>
        </w:tc>
      </w:tr>
    </w:tbl>
    <w:p w14:paraId="15688BA7" w14:textId="77777777" w:rsidR="008D3731" w:rsidRPr="008D3731" w:rsidRDefault="008D3731" w:rsidP="00C93BE7">
      <w:pPr>
        <w:rPr>
          <w:rFonts w:ascii="Calibri" w:hAnsi="Calibri" w:cs="Calibri"/>
          <w:sz w:val="24"/>
          <w:szCs w:val="24"/>
        </w:rPr>
      </w:pPr>
    </w:p>
    <w:sectPr w:rsidR="008D3731" w:rsidRPr="008D3731" w:rsidSect="00C909A2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57C6" w14:textId="77777777" w:rsidR="006B3731" w:rsidRDefault="006B3731" w:rsidP="000A000A">
      <w:r>
        <w:separator/>
      </w:r>
    </w:p>
  </w:endnote>
  <w:endnote w:type="continuationSeparator" w:id="0">
    <w:p w14:paraId="1A2422B2" w14:textId="77777777" w:rsidR="006B3731" w:rsidRDefault="006B3731" w:rsidP="000A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4532" w14:textId="77777777" w:rsidR="006B3731" w:rsidRDefault="006B3731" w:rsidP="000A000A">
      <w:r>
        <w:separator/>
      </w:r>
    </w:p>
  </w:footnote>
  <w:footnote w:type="continuationSeparator" w:id="0">
    <w:p w14:paraId="42C7EA1D" w14:textId="77777777" w:rsidR="006B3731" w:rsidRDefault="006B3731" w:rsidP="000A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DBEA" w14:textId="77777777" w:rsidR="00E61A07" w:rsidRDefault="00E61A07">
    <w:pPr>
      <w:pStyle w:val="Encabezado"/>
    </w:pPr>
  </w:p>
  <w:tbl>
    <w:tblPr>
      <w:tblW w:w="50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0"/>
      <w:gridCol w:w="6404"/>
    </w:tblGrid>
    <w:tr w:rsidR="00AD4E57" w:rsidRPr="008B3813" w14:paraId="4308C85C" w14:textId="77777777" w:rsidTr="00F55B86">
      <w:trPr>
        <w:trHeight w:val="847"/>
      </w:trPr>
      <w:tc>
        <w:tcPr>
          <w:tcW w:w="1235" w:type="pct"/>
        </w:tcPr>
        <w:p w14:paraId="707287EF" w14:textId="77777777" w:rsidR="00AD4E57" w:rsidRPr="008B3813" w:rsidRDefault="00AD4E57" w:rsidP="00190EF0">
          <w:pPr>
            <w:pStyle w:val="Encabezado"/>
            <w:spacing w:before="40"/>
            <w:jc w:val="center"/>
            <w:rPr>
              <w:bCs/>
              <w:sz w:val="16"/>
              <w:szCs w:val="16"/>
            </w:rPr>
          </w:pPr>
          <w:bookmarkStart w:id="0" w:name="OLE_LINK1"/>
          <w:bookmarkStart w:id="1" w:name="OLE_LINK2"/>
          <w:r w:rsidRPr="008B3813">
            <w:rPr>
              <w:noProof/>
              <w:sz w:val="16"/>
              <w:szCs w:val="16"/>
              <w:lang w:val="es-CO" w:eastAsia="es-CO"/>
            </w:rPr>
            <w:drawing>
              <wp:inline distT="0" distB="0" distL="0" distR="0" wp14:anchorId="20F9F45F" wp14:editId="3020A872">
                <wp:extent cx="546100" cy="409575"/>
                <wp:effectExtent l="0" t="0" r="6350" b="9525"/>
                <wp:docPr id="1" name="Imagen 1" descr="ES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92" r="21739" b="164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681" cy="410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5" w:type="pct"/>
        </w:tcPr>
        <w:p w14:paraId="74D5C0D3" w14:textId="77777777" w:rsidR="00AD4E57" w:rsidRPr="008B3813" w:rsidRDefault="00AD4E57" w:rsidP="00190EF0">
          <w:pPr>
            <w:pStyle w:val="Encabezado"/>
            <w:jc w:val="center"/>
            <w:rPr>
              <w:rFonts w:ascii="Arial" w:hAnsi="Arial" w:cs="Arial"/>
              <w:i/>
              <w:noProof/>
              <w:sz w:val="16"/>
              <w:szCs w:val="16"/>
              <w:lang w:val="es-CO" w:eastAsia="es-CO"/>
            </w:rPr>
          </w:pPr>
          <w:r w:rsidRPr="008B3813">
            <w:rPr>
              <w:rFonts w:ascii="Arial" w:hAnsi="Arial" w:cs="Arial"/>
              <w:i/>
              <w:noProof/>
              <w:sz w:val="16"/>
              <w:szCs w:val="16"/>
              <w:lang w:val="es-CO" w:eastAsia="es-CO"/>
            </w:rPr>
            <w:t>REGIONAL SANTANDER</w:t>
          </w:r>
        </w:p>
        <w:p w14:paraId="47535929" w14:textId="77777777" w:rsidR="00AD4E57" w:rsidRPr="008B3813" w:rsidRDefault="00AD4E57" w:rsidP="00190EF0">
          <w:pPr>
            <w:pStyle w:val="Encabezado"/>
            <w:jc w:val="center"/>
            <w:rPr>
              <w:rFonts w:ascii="Arial" w:hAnsi="Arial" w:cs="Arial"/>
              <w:i/>
              <w:noProof/>
              <w:sz w:val="16"/>
              <w:szCs w:val="16"/>
              <w:lang w:val="es-CO" w:eastAsia="es-CO"/>
            </w:rPr>
          </w:pPr>
          <w:r w:rsidRPr="008B3813">
            <w:rPr>
              <w:rFonts w:ascii="Arial" w:hAnsi="Arial" w:cs="Arial"/>
              <w:i/>
              <w:noProof/>
              <w:sz w:val="16"/>
              <w:szCs w:val="16"/>
              <w:lang w:val="es-CO" w:eastAsia="es-CO"/>
            </w:rPr>
            <w:t>CENTRO DE GESTIÓN AGROEMPRESARIAL DEL ORIENTE</w:t>
          </w:r>
        </w:p>
        <w:p w14:paraId="63905322" w14:textId="77777777" w:rsidR="00AD4E57" w:rsidRPr="008B3813" w:rsidRDefault="00AD4E57" w:rsidP="00190EF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B3813">
            <w:rPr>
              <w:rFonts w:ascii="Arial" w:hAnsi="Arial" w:cs="Arial"/>
              <w:b/>
              <w:sz w:val="16"/>
              <w:szCs w:val="16"/>
            </w:rPr>
            <w:t>LISTA DE CHEQUEO Y/O DE VERIFICACIÓN</w:t>
          </w:r>
        </w:p>
        <w:p w14:paraId="32D22601" w14:textId="3868029B" w:rsidR="00AD4E57" w:rsidRPr="008B3813" w:rsidRDefault="00AD4E57" w:rsidP="00190EF0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  <w:r w:rsidRPr="008B3813">
            <w:rPr>
              <w:rFonts w:ascii="Calibri" w:hAnsi="Calibri" w:cs="Calibri"/>
              <w:i/>
              <w:sz w:val="16"/>
              <w:szCs w:val="16"/>
              <w:lang w:val="es-CO"/>
            </w:rPr>
            <w:t xml:space="preserve">Documento de </w:t>
          </w:r>
          <w:r w:rsidR="00F55B86" w:rsidRPr="008B3813">
            <w:rPr>
              <w:rFonts w:ascii="Calibri" w:hAnsi="Calibri" w:cs="Calibri"/>
              <w:i/>
              <w:sz w:val="16"/>
              <w:szCs w:val="16"/>
              <w:lang w:val="es-CO"/>
            </w:rPr>
            <w:t>Apoyo CGAO</w:t>
          </w:r>
          <w:r w:rsidRPr="008B3813">
            <w:rPr>
              <w:rFonts w:ascii="Calibri" w:hAnsi="Calibri" w:cs="Calibri"/>
              <w:i/>
              <w:sz w:val="16"/>
              <w:szCs w:val="16"/>
              <w:lang w:val="es-CO"/>
            </w:rPr>
            <w:t xml:space="preserve"> N°21</w:t>
          </w:r>
        </w:p>
      </w:tc>
    </w:tr>
    <w:bookmarkEnd w:id="0"/>
    <w:bookmarkEnd w:id="1"/>
  </w:tbl>
  <w:p w14:paraId="42FB3CA6" w14:textId="77777777" w:rsidR="00E61A07" w:rsidRDefault="00E61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5E7"/>
    <w:multiLevelType w:val="hybridMultilevel"/>
    <w:tmpl w:val="BD0050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B69A9"/>
    <w:multiLevelType w:val="hybridMultilevel"/>
    <w:tmpl w:val="980A3580"/>
    <w:lvl w:ilvl="0" w:tplc="10CA60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71E"/>
    <w:multiLevelType w:val="hybridMultilevel"/>
    <w:tmpl w:val="BDC82BA4"/>
    <w:lvl w:ilvl="0" w:tplc="3DAE96F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6D04"/>
    <w:multiLevelType w:val="hybridMultilevel"/>
    <w:tmpl w:val="DD9645BC"/>
    <w:lvl w:ilvl="0" w:tplc="10CA60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90C92"/>
    <w:multiLevelType w:val="hybridMultilevel"/>
    <w:tmpl w:val="292AB4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063B7"/>
    <w:multiLevelType w:val="hybridMultilevel"/>
    <w:tmpl w:val="4ECEB5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C792F"/>
    <w:multiLevelType w:val="hybridMultilevel"/>
    <w:tmpl w:val="8F6A4F94"/>
    <w:lvl w:ilvl="0" w:tplc="9CFA98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21E"/>
    <w:multiLevelType w:val="hybridMultilevel"/>
    <w:tmpl w:val="AB824D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42DD"/>
    <w:multiLevelType w:val="hybridMultilevel"/>
    <w:tmpl w:val="D4DA5B2A"/>
    <w:lvl w:ilvl="0" w:tplc="5D40FEE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71E7"/>
    <w:multiLevelType w:val="hybridMultilevel"/>
    <w:tmpl w:val="E1E244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86D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50A5"/>
    <w:multiLevelType w:val="multilevel"/>
    <w:tmpl w:val="74ECE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1" w15:restartNumberingAfterBreak="0">
    <w:nsid w:val="6E267338"/>
    <w:multiLevelType w:val="hybridMultilevel"/>
    <w:tmpl w:val="11C038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E040F2"/>
    <w:multiLevelType w:val="hybridMultilevel"/>
    <w:tmpl w:val="44E69A82"/>
    <w:lvl w:ilvl="0" w:tplc="ADBA27EE">
      <w:start w:val="1"/>
      <w:numFmt w:val="decimal"/>
      <w:lvlText w:val="%1-"/>
      <w:lvlJc w:val="left"/>
      <w:pPr>
        <w:tabs>
          <w:tab w:val="num" w:pos="-39"/>
        </w:tabs>
        <w:ind w:left="-39" w:hanging="360"/>
      </w:pPr>
      <w:rPr>
        <w:rFonts w:hint="default"/>
        <w:b/>
      </w:rPr>
    </w:lvl>
    <w:lvl w:ilvl="1" w:tplc="0C0A0019">
      <w:start w:val="1"/>
      <w:numFmt w:val="bullet"/>
      <w:lvlText w:val=""/>
      <w:lvlJc w:val="left"/>
      <w:pPr>
        <w:tabs>
          <w:tab w:val="num" w:pos="681"/>
        </w:tabs>
        <w:ind w:left="681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13" w15:restartNumberingAfterBreak="0">
    <w:nsid w:val="76E74561"/>
    <w:multiLevelType w:val="hybridMultilevel"/>
    <w:tmpl w:val="C2F0F02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1193834">
    <w:abstractNumId w:val="6"/>
  </w:num>
  <w:num w:numId="2" w16cid:durableId="1073698921">
    <w:abstractNumId w:val="4"/>
  </w:num>
  <w:num w:numId="3" w16cid:durableId="716467321">
    <w:abstractNumId w:val="8"/>
  </w:num>
  <w:num w:numId="4" w16cid:durableId="326514954">
    <w:abstractNumId w:val="7"/>
  </w:num>
  <w:num w:numId="5" w16cid:durableId="631714869">
    <w:abstractNumId w:val="10"/>
  </w:num>
  <w:num w:numId="6" w16cid:durableId="1121652184">
    <w:abstractNumId w:val="5"/>
  </w:num>
  <w:num w:numId="7" w16cid:durableId="1506287514">
    <w:abstractNumId w:val="2"/>
  </w:num>
  <w:num w:numId="8" w16cid:durableId="81306008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1437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4066877">
    <w:abstractNumId w:val="0"/>
  </w:num>
  <w:num w:numId="11" w16cid:durableId="38095667">
    <w:abstractNumId w:val="9"/>
  </w:num>
  <w:num w:numId="12" w16cid:durableId="1724673991">
    <w:abstractNumId w:val="12"/>
  </w:num>
  <w:num w:numId="13" w16cid:durableId="245850376">
    <w:abstractNumId w:val="13"/>
  </w:num>
  <w:num w:numId="14" w16cid:durableId="2037536234">
    <w:abstractNumId w:val="11"/>
  </w:num>
  <w:num w:numId="15" w16cid:durableId="805197038">
    <w:abstractNumId w:val="3"/>
  </w:num>
  <w:num w:numId="16" w16cid:durableId="150138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0A"/>
    <w:rsid w:val="000118FF"/>
    <w:rsid w:val="0001794E"/>
    <w:rsid w:val="0002310C"/>
    <w:rsid w:val="000265EC"/>
    <w:rsid w:val="00040EC2"/>
    <w:rsid w:val="00054F15"/>
    <w:rsid w:val="0006043E"/>
    <w:rsid w:val="0006152A"/>
    <w:rsid w:val="000702C8"/>
    <w:rsid w:val="000924E4"/>
    <w:rsid w:val="0009545E"/>
    <w:rsid w:val="000A000A"/>
    <w:rsid w:val="000B50C8"/>
    <w:rsid w:val="000B7EEF"/>
    <w:rsid w:val="000C0AE7"/>
    <w:rsid w:val="000D0A63"/>
    <w:rsid w:val="000D3A59"/>
    <w:rsid w:val="000D6D1E"/>
    <w:rsid w:val="000E01B7"/>
    <w:rsid w:val="000E0BCC"/>
    <w:rsid w:val="00102D06"/>
    <w:rsid w:val="00103F36"/>
    <w:rsid w:val="00111277"/>
    <w:rsid w:val="00111E4B"/>
    <w:rsid w:val="00112AFB"/>
    <w:rsid w:val="001213EC"/>
    <w:rsid w:val="00123CA5"/>
    <w:rsid w:val="001269DD"/>
    <w:rsid w:val="00133169"/>
    <w:rsid w:val="00145DCE"/>
    <w:rsid w:val="001463D1"/>
    <w:rsid w:val="00172F83"/>
    <w:rsid w:val="0018492D"/>
    <w:rsid w:val="00185672"/>
    <w:rsid w:val="00195D22"/>
    <w:rsid w:val="001979F1"/>
    <w:rsid w:val="001A2FD1"/>
    <w:rsid w:val="001A3464"/>
    <w:rsid w:val="001B5557"/>
    <w:rsid w:val="001B6029"/>
    <w:rsid w:val="001B7996"/>
    <w:rsid w:val="001D167E"/>
    <w:rsid w:val="001D31EC"/>
    <w:rsid w:val="001D6F97"/>
    <w:rsid w:val="001F7689"/>
    <w:rsid w:val="00202900"/>
    <w:rsid w:val="00222E8E"/>
    <w:rsid w:val="00225D10"/>
    <w:rsid w:val="00231462"/>
    <w:rsid w:val="002372D7"/>
    <w:rsid w:val="002559B2"/>
    <w:rsid w:val="0026227B"/>
    <w:rsid w:val="00264868"/>
    <w:rsid w:val="00273158"/>
    <w:rsid w:val="002A2625"/>
    <w:rsid w:val="002B5A35"/>
    <w:rsid w:val="002B6E2E"/>
    <w:rsid w:val="002B754D"/>
    <w:rsid w:val="002C15B6"/>
    <w:rsid w:val="002C1611"/>
    <w:rsid w:val="002C274B"/>
    <w:rsid w:val="002C78D4"/>
    <w:rsid w:val="002E25CD"/>
    <w:rsid w:val="002E43CC"/>
    <w:rsid w:val="002E5EAA"/>
    <w:rsid w:val="002F167A"/>
    <w:rsid w:val="00302797"/>
    <w:rsid w:val="0030373A"/>
    <w:rsid w:val="00326C55"/>
    <w:rsid w:val="00344DE8"/>
    <w:rsid w:val="003463A9"/>
    <w:rsid w:val="00360767"/>
    <w:rsid w:val="00364E6F"/>
    <w:rsid w:val="003968BC"/>
    <w:rsid w:val="00397681"/>
    <w:rsid w:val="003B061E"/>
    <w:rsid w:val="003B2728"/>
    <w:rsid w:val="003E3D49"/>
    <w:rsid w:val="003F3671"/>
    <w:rsid w:val="003F3ECF"/>
    <w:rsid w:val="003F5F76"/>
    <w:rsid w:val="004037F1"/>
    <w:rsid w:val="0040545E"/>
    <w:rsid w:val="00414CF3"/>
    <w:rsid w:val="00416C49"/>
    <w:rsid w:val="00440CD6"/>
    <w:rsid w:val="004421FD"/>
    <w:rsid w:val="004422AA"/>
    <w:rsid w:val="004568B4"/>
    <w:rsid w:val="0047275B"/>
    <w:rsid w:val="004731E1"/>
    <w:rsid w:val="00473B5A"/>
    <w:rsid w:val="004779E9"/>
    <w:rsid w:val="00482800"/>
    <w:rsid w:val="00493C34"/>
    <w:rsid w:val="00497913"/>
    <w:rsid w:val="004A79A4"/>
    <w:rsid w:val="004B032D"/>
    <w:rsid w:val="004D377B"/>
    <w:rsid w:val="004E16C4"/>
    <w:rsid w:val="004E2474"/>
    <w:rsid w:val="004E30C6"/>
    <w:rsid w:val="004F0435"/>
    <w:rsid w:val="004F7B20"/>
    <w:rsid w:val="00503D01"/>
    <w:rsid w:val="00516C56"/>
    <w:rsid w:val="0052666C"/>
    <w:rsid w:val="00545717"/>
    <w:rsid w:val="005573C6"/>
    <w:rsid w:val="005648AF"/>
    <w:rsid w:val="005A0F58"/>
    <w:rsid w:val="005A1B90"/>
    <w:rsid w:val="005B1A75"/>
    <w:rsid w:val="005C7B7C"/>
    <w:rsid w:val="005D133C"/>
    <w:rsid w:val="005E4803"/>
    <w:rsid w:val="005E6012"/>
    <w:rsid w:val="005F41E6"/>
    <w:rsid w:val="00602BB6"/>
    <w:rsid w:val="006051E6"/>
    <w:rsid w:val="00605932"/>
    <w:rsid w:val="00605E97"/>
    <w:rsid w:val="00606B32"/>
    <w:rsid w:val="00616A9B"/>
    <w:rsid w:val="00646699"/>
    <w:rsid w:val="006526B5"/>
    <w:rsid w:val="00662A58"/>
    <w:rsid w:val="006647A9"/>
    <w:rsid w:val="00676A20"/>
    <w:rsid w:val="00686D50"/>
    <w:rsid w:val="00690E62"/>
    <w:rsid w:val="00691900"/>
    <w:rsid w:val="006929B0"/>
    <w:rsid w:val="006937FB"/>
    <w:rsid w:val="006A7FF6"/>
    <w:rsid w:val="006B20AE"/>
    <w:rsid w:val="006B3731"/>
    <w:rsid w:val="006B6C4D"/>
    <w:rsid w:val="006C2327"/>
    <w:rsid w:val="006D1EC8"/>
    <w:rsid w:val="006D401D"/>
    <w:rsid w:val="006F4270"/>
    <w:rsid w:val="00751843"/>
    <w:rsid w:val="0075592A"/>
    <w:rsid w:val="007616F5"/>
    <w:rsid w:val="00762842"/>
    <w:rsid w:val="00774917"/>
    <w:rsid w:val="00783CAA"/>
    <w:rsid w:val="007919C5"/>
    <w:rsid w:val="0079280C"/>
    <w:rsid w:val="007D4F2C"/>
    <w:rsid w:val="007F5D3E"/>
    <w:rsid w:val="008069F0"/>
    <w:rsid w:val="008202FA"/>
    <w:rsid w:val="00826961"/>
    <w:rsid w:val="00827391"/>
    <w:rsid w:val="00847288"/>
    <w:rsid w:val="008474E3"/>
    <w:rsid w:val="00851153"/>
    <w:rsid w:val="00885451"/>
    <w:rsid w:val="008A42CF"/>
    <w:rsid w:val="008B30AD"/>
    <w:rsid w:val="008B3496"/>
    <w:rsid w:val="008B3813"/>
    <w:rsid w:val="008B3A53"/>
    <w:rsid w:val="008B4326"/>
    <w:rsid w:val="008B5521"/>
    <w:rsid w:val="008C0E4F"/>
    <w:rsid w:val="008C2CA7"/>
    <w:rsid w:val="008C5C6C"/>
    <w:rsid w:val="008D3731"/>
    <w:rsid w:val="008E7377"/>
    <w:rsid w:val="00900F6E"/>
    <w:rsid w:val="00906C62"/>
    <w:rsid w:val="00906DD4"/>
    <w:rsid w:val="009102B0"/>
    <w:rsid w:val="00933F8D"/>
    <w:rsid w:val="00953950"/>
    <w:rsid w:val="0096417B"/>
    <w:rsid w:val="009701B9"/>
    <w:rsid w:val="00977610"/>
    <w:rsid w:val="0098089F"/>
    <w:rsid w:val="00996DCE"/>
    <w:rsid w:val="009A0C82"/>
    <w:rsid w:val="009A3D48"/>
    <w:rsid w:val="009C7E81"/>
    <w:rsid w:val="009D2C78"/>
    <w:rsid w:val="009E0B2C"/>
    <w:rsid w:val="009E3875"/>
    <w:rsid w:val="009E52AE"/>
    <w:rsid w:val="009F15D5"/>
    <w:rsid w:val="009F7946"/>
    <w:rsid w:val="00A129E1"/>
    <w:rsid w:val="00A27841"/>
    <w:rsid w:val="00A336A0"/>
    <w:rsid w:val="00A42D13"/>
    <w:rsid w:val="00A4311C"/>
    <w:rsid w:val="00A4358E"/>
    <w:rsid w:val="00A51B6B"/>
    <w:rsid w:val="00A53F03"/>
    <w:rsid w:val="00A73F90"/>
    <w:rsid w:val="00A921E1"/>
    <w:rsid w:val="00AA0D6E"/>
    <w:rsid w:val="00AB0D95"/>
    <w:rsid w:val="00AB1239"/>
    <w:rsid w:val="00AB6B4C"/>
    <w:rsid w:val="00AB748A"/>
    <w:rsid w:val="00AC0F81"/>
    <w:rsid w:val="00AD4E57"/>
    <w:rsid w:val="00AF50AD"/>
    <w:rsid w:val="00B07CAB"/>
    <w:rsid w:val="00B21ADB"/>
    <w:rsid w:val="00B24218"/>
    <w:rsid w:val="00B2603D"/>
    <w:rsid w:val="00B31FEE"/>
    <w:rsid w:val="00B4283E"/>
    <w:rsid w:val="00B47092"/>
    <w:rsid w:val="00B57271"/>
    <w:rsid w:val="00B63150"/>
    <w:rsid w:val="00B64076"/>
    <w:rsid w:val="00B76F5D"/>
    <w:rsid w:val="00B8416D"/>
    <w:rsid w:val="00B923BD"/>
    <w:rsid w:val="00BB6DD8"/>
    <w:rsid w:val="00BD36DD"/>
    <w:rsid w:val="00BF2C59"/>
    <w:rsid w:val="00BF4B56"/>
    <w:rsid w:val="00BF5181"/>
    <w:rsid w:val="00C01357"/>
    <w:rsid w:val="00C17020"/>
    <w:rsid w:val="00C31219"/>
    <w:rsid w:val="00C31565"/>
    <w:rsid w:val="00C336C3"/>
    <w:rsid w:val="00C338FC"/>
    <w:rsid w:val="00C33E81"/>
    <w:rsid w:val="00C366C3"/>
    <w:rsid w:val="00C40E29"/>
    <w:rsid w:val="00C70B9F"/>
    <w:rsid w:val="00C7675E"/>
    <w:rsid w:val="00C82661"/>
    <w:rsid w:val="00C8485E"/>
    <w:rsid w:val="00C909A2"/>
    <w:rsid w:val="00C93BE7"/>
    <w:rsid w:val="00C96603"/>
    <w:rsid w:val="00C97F69"/>
    <w:rsid w:val="00CA674A"/>
    <w:rsid w:val="00CF567A"/>
    <w:rsid w:val="00CF594D"/>
    <w:rsid w:val="00D00426"/>
    <w:rsid w:val="00D00EAD"/>
    <w:rsid w:val="00D05F7C"/>
    <w:rsid w:val="00D11D5E"/>
    <w:rsid w:val="00D235C3"/>
    <w:rsid w:val="00D268D3"/>
    <w:rsid w:val="00D31A19"/>
    <w:rsid w:val="00D344EE"/>
    <w:rsid w:val="00D35141"/>
    <w:rsid w:val="00D44FB3"/>
    <w:rsid w:val="00D46C11"/>
    <w:rsid w:val="00D54907"/>
    <w:rsid w:val="00D675EB"/>
    <w:rsid w:val="00D71A76"/>
    <w:rsid w:val="00D81FC1"/>
    <w:rsid w:val="00DB3C6C"/>
    <w:rsid w:val="00DC008F"/>
    <w:rsid w:val="00E055DE"/>
    <w:rsid w:val="00E06B49"/>
    <w:rsid w:val="00E154CE"/>
    <w:rsid w:val="00E24262"/>
    <w:rsid w:val="00E318A9"/>
    <w:rsid w:val="00E475F0"/>
    <w:rsid w:val="00E50BF0"/>
    <w:rsid w:val="00E528C8"/>
    <w:rsid w:val="00E61A07"/>
    <w:rsid w:val="00E82ABD"/>
    <w:rsid w:val="00E97FE5"/>
    <w:rsid w:val="00EA53CA"/>
    <w:rsid w:val="00EA6492"/>
    <w:rsid w:val="00EB1FA4"/>
    <w:rsid w:val="00EB62F3"/>
    <w:rsid w:val="00EC044C"/>
    <w:rsid w:val="00EC2989"/>
    <w:rsid w:val="00EC35D0"/>
    <w:rsid w:val="00EE39F9"/>
    <w:rsid w:val="00EE6AF0"/>
    <w:rsid w:val="00EF075A"/>
    <w:rsid w:val="00F00BD1"/>
    <w:rsid w:val="00F01CEA"/>
    <w:rsid w:val="00F10B30"/>
    <w:rsid w:val="00F27571"/>
    <w:rsid w:val="00F31078"/>
    <w:rsid w:val="00F317C8"/>
    <w:rsid w:val="00F40BA6"/>
    <w:rsid w:val="00F5285F"/>
    <w:rsid w:val="00F55B86"/>
    <w:rsid w:val="00F6430F"/>
    <w:rsid w:val="00F71533"/>
    <w:rsid w:val="00FA67C0"/>
    <w:rsid w:val="00FB1531"/>
    <w:rsid w:val="00FB2525"/>
    <w:rsid w:val="00FB573B"/>
    <w:rsid w:val="00FC606F"/>
    <w:rsid w:val="00FD0732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473AC"/>
  <w15:docId w15:val="{9BBAD804-4B2E-4BD2-9B91-6291093F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0A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A000A"/>
    <w:pPr>
      <w:keepNext/>
      <w:jc w:val="center"/>
      <w:outlineLvl w:val="0"/>
    </w:pPr>
    <w:rPr>
      <w:rFonts w:ascii="Copperplate Gothic Bold" w:hAnsi="Copperplate Gothic Bold"/>
      <w:sz w:val="32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EE39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39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BF2C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qFormat/>
    <w:rsid w:val="00A73F90"/>
    <w:pPr>
      <w:spacing w:before="240" w:after="60"/>
      <w:outlineLvl w:val="8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A000A"/>
    <w:rPr>
      <w:rFonts w:ascii="Copperplate Gothic Bold" w:eastAsia="Times New Roman" w:hAnsi="Copperplate Gothic Bold" w:cs="Times New Roman"/>
      <w:sz w:val="32"/>
      <w:szCs w:val="20"/>
      <w:lang w:val="es-CO" w:eastAsia="es-ES"/>
    </w:rPr>
  </w:style>
  <w:style w:type="paragraph" w:styleId="Encabezado">
    <w:name w:val="header"/>
    <w:basedOn w:val="Normal"/>
    <w:link w:val="EncabezadoCar"/>
    <w:uiPriority w:val="99"/>
    <w:rsid w:val="000A0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00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0A0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A00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A000A"/>
    <w:pPr>
      <w:jc w:val="center"/>
    </w:pPr>
    <w:rPr>
      <w:noProof/>
    </w:rPr>
  </w:style>
  <w:style w:type="character" w:customStyle="1" w:styleId="TextoindependienteCar">
    <w:name w:val="Texto independiente Car"/>
    <w:link w:val="Textoindependiente"/>
    <w:rsid w:val="000A000A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0A000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4"/>
    </w:rPr>
  </w:style>
  <w:style w:type="character" w:customStyle="1" w:styleId="TtuloCar">
    <w:name w:val="Título Car"/>
    <w:link w:val="Ttulo"/>
    <w:rsid w:val="000A000A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0A000A"/>
  </w:style>
  <w:style w:type="character" w:customStyle="1" w:styleId="Ttulo9Car">
    <w:name w:val="Título 9 Car"/>
    <w:link w:val="Ttulo9"/>
    <w:rsid w:val="00A73F90"/>
    <w:rPr>
      <w:rFonts w:ascii="Arial" w:eastAsia="Times New Roman" w:hAnsi="Arial" w:cs="Arial"/>
      <w:lang w:val="es-ES" w:eastAsia="es-ES"/>
    </w:rPr>
  </w:style>
  <w:style w:type="paragraph" w:styleId="TDC1">
    <w:name w:val="toc 1"/>
    <w:basedOn w:val="Normal"/>
    <w:next w:val="Normal"/>
    <w:autoRedefine/>
    <w:semiHidden/>
    <w:rsid w:val="0096417B"/>
    <w:pPr>
      <w:tabs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AF50AD"/>
    <w:pPr>
      <w:ind w:left="720"/>
      <w:contextualSpacing/>
    </w:pPr>
  </w:style>
  <w:style w:type="character" w:customStyle="1" w:styleId="Ttulo2Car">
    <w:name w:val="Título 2 Car"/>
    <w:link w:val="Ttulo2"/>
    <w:uiPriority w:val="9"/>
    <w:semiHidden/>
    <w:rsid w:val="00EE39F9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EE39F9"/>
    <w:rPr>
      <w:rFonts w:ascii="Cambria" w:eastAsia="Times New Roman" w:hAnsi="Cambria" w:cs="Times New Roman"/>
      <w:b/>
      <w:bCs/>
      <w:color w:val="4F81BD"/>
      <w:sz w:val="20"/>
      <w:szCs w:val="20"/>
      <w:lang w:val="es-ES" w:eastAsia="es-ES"/>
    </w:rPr>
  </w:style>
  <w:style w:type="character" w:customStyle="1" w:styleId="Ttulo4Car">
    <w:name w:val="Título 4 Car"/>
    <w:link w:val="Ttulo4"/>
    <w:rsid w:val="00BF2C59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F2C59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BF2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82A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1A0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1A0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Monica Lobo Castillo</cp:lastModifiedBy>
  <cp:revision>4</cp:revision>
  <dcterms:created xsi:type="dcterms:W3CDTF">2025-06-23T22:07:00Z</dcterms:created>
  <dcterms:modified xsi:type="dcterms:W3CDTF">2025-08-19T19:05:00Z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2023-12-13T14:33:27Z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4d153d44-b4e4-4dc4-822a-cc17787e160f</vt:lpwstr>
  </property>
  <property fmtid="{D5CDD505-2E9C-101B-9397-08002B2CF9AE}" pid="8" name="MSIP_Label_1299739c-ad3d-4908-806e-4d91151a6e13_ContentBits">
    <vt:lpwstr>0</vt:lpwstr>
  </property>
</Properties>
</file>